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B4" w:rsidRDefault="00E069B4" w:rsidP="00E069B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Domáce úlohy na 2.týždeň – 7</w:t>
      </w:r>
      <w:r>
        <w:rPr>
          <w:rFonts w:ascii="Comic Sans MS" w:hAnsi="Comic Sans MS"/>
          <w:b/>
          <w:sz w:val="28"/>
          <w:szCs w:val="28"/>
        </w:rPr>
        <w:t>.ročník</w:t>
      </w:r>
    </w:p>
    <w:p w:rsidR="00E069B4" w:rsidRDefault="00E069B4" w:rsidP="00E069B4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Slovenský jazyk</w:t>
      </w:r>
    </w:p>
    <w:p w:rsidR="00E069B4" w:rsidRDefault="00E069B4" w:rsidP="00E069B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Opakovanie ženského rodu:</w:t>
      </w:r>
    </w:p>
    <w:p w:rsidR="00E069B4" w:rsidRPr="00E069B4" w:rsidRDefault="00E069B4" w:rsidP="00E069B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(kto má možnosť stačí vytlačiť a vypracovať alebo vypracovať do zošita)</w:t>
      </w:r>
    </w:p>
    <w:p w:rsidR="00E069B4" w:rsidRDefault="00E069B4" w:rsidP="00EE68B0">
      <w:pPr>
        <w:pStyle w:val="Odsekzoznamu"/>
        <w:rPr>
          <w:rFonts w:ascii="Comic Sans MS" w:hAnsi="Comic Sans MS"/>
          <w:sz w:val="24"/>
          <w:szCs w:val="24"/>
        </w:rPr>
      </w:pPr>
    </w:p>
    <w:p w:rsidR="00E069B4" w:rsidRDefault="00E069B4" w:rsidP="00EE68B0">
      <w:pPr>
        <w:pStyle w:val="Odsekzoznamu"/>
        <w:rPr>
          <w:rFonts w:ascii="Comic Sans MS" w:hAnsi="Comic Sans MS"/>
          <w:sz w:val="24"/>
          <w:szCs w:val="24"/>
        </w:rPr>
      </w:pPr>
    </w:p>
    <w:p w:rsidR="00947FE7" w:rsidRDefault="00EE68B0" w:rsidP="00EE68B0">
      <w:pPr>
        <w:pStyle w:val="Odsekzoznamu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="00B036E6">
        <w:rPr>
          <w:rFonts w:ascii="Comic Sans MS" w:hAnsi="Comic Sans MS"/>
          <w:sz w:val="24"/>
          <w:szCs w:val="24"/>
        </w:rPr>
        <w:t>Obrázky podľa vzoru žena označ srdie</w:t>
      </w:r>
      <w:r w:rsidR="00FC5A50">
        <w:rPr>
          <w:rFonts w:ascii="Comic Sans MS" w:hAnsi="Comic Sans MS"/>
          <w:sz w:val="24"/>
          <w:szCs w:val="24"/>
        </w:rPr>
        <w:t>čkom a napíš v 1.páde množného čísla</w:t>
      </w:r>
      <w:r w:rsidR="00B036E6">
        <w:rPr>
          <w:rFonts w:ascii="Comic Sans MS" w:hAnsi="Comic Sans MS"/>
          <w:sz w:val="24"/>
          <w:szCs w:val="24"/>
        </w:rPr>
        <w:t>, podľa vzoru ulica označ štvo</w:t>
      </w:r>
      <w:r w:rsidR="00FC5A50">
        <w:rPr>
          <w:rFonts w:ascii="Comic Sans MS" w:hAnsi="Comic Sans MS"/>
          <w:sz w:val="24"/>
          <w:szCs w:val="24"/>
        </w:rPr>
        <w:t>rčekom a napíš v 6.páde jednotného čísla</w:t>
      </w:r>
      <w:r w:rsidR="00B036E6">
        <w:rPr>
          <w:rFonts w:ascii="Comic Sans MS" w:hAnsi="Comic Sans MS"/>
          <w:sz w:val="24"/>
          <w:szCs w:val="24"/>
        </w:rPr>
        <w:t>.</w:t>
      </w:r>
      <w:r w:rsidR="004E75CA">
        <w:rPr>
          <w:rFonts w:ascii="Comic Sans MS" w:hAnsi="Comic Sans MS"/>
          <w:noProof/>
          <w:sz w:val="24"/>
          <w:szCs w:val="24"/>
          <w:lang w:eastAsia="sk-SK"/>
        </w:rPr>
        <w:t xml:space="preserve"> </w:t>
      </w:r>
      <w:r w:rsidR="00A459EF">
        <w:rPr>
          <w:rFonts w:ascii="Comic Sans MS" w:hAnsi="Comic Sans MS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i1025" type="#_x0000_t75" alt="kr22.gif" style="width:103.5pt;height:64.5pt;visibility:visible">
            <v:imagedata r:id="rId5" o:title="kr22"/>
          </v:shape>
        </w:pict>
      </w:r>
      <w:r w:rsidR="004E75CA">
        <w:rPr>
          <w:rFonts w:ascii="Comic Sans MS" w:hAnsi="Comic Sans MS"/>
          <w:noProof/>
          <w:sz w:val="24"/>
          <w:szCs w:val="24"/>
          <w:lang w:eastAsia="sk-SK"/>
        </w:rPr>
        <w:t xml:space="preserve">    </w:t>
      </w:r>
      <w:r w:rsidR="005A3888">
        <w:rPr>
          <w:rFonts w:ascii="Comic Sans MS" w:hAnsi="Comic Sans MS"/>
          <w:noProof/>
          <w:sz w:val="24"/>
          <w:szCs w:val="24"/>
          <w:lang w:eastAsia="sk-SK"/>
        </w:rPr>
        <w:t xml:space="preserve">     </w:t>
      </w:r>
      <w:r w:rsidR="00A459EF">
        <w:rPr>
          <w:rFonts w:ascii="Comic Sans MS" w:hAnsi="Comic Sans MS"/>
          <w:noProof/>
          <w:sz w:val="24"/>
          <w:szCs w:val="24"/>
          <w:lang w:eastAsia="sk-SK"/>
        </w:rPr>
        <w:pict>
          <v:shape id="Obrázok 1" o:spid="_x0000_i1026" type="#_x0000_t75" alt="žaba.gif" style="width:64.5pt;height:94.5pt;visibility:visible">
            <v:imagedata r:id="rId6" o:title="žaba"/>
          </v:shape>
        </w:pict>
      </w:r>
      <w:r w:rsidR="005A3888">
        <w:rPr>
          <w:rFonts w:ascii="Comic Sans MS" w:hAnsi="Comic Sans MS"/>
          <w:noProof/>
          <w:sz w:val="24"/>
          <w:szCs w:val="24"/>
          <w:lang w:eastAsia="sk-SK"/>
        </w:rPr>
        <w:t xml:space="preserve">              </w:t>
      </w:r>
      <w:r w:rsidR="00A459EF">
        <w:rPr>
          <w:rFonts w:ascii="Comic Sans MS" w:hAnsi="Comic Sans MS"/>
          <w:noProof/>
          <w:sz w:val="24"/>
          <w:szCs w:val="24"/>
          <w:lang w:eastAsia="sk-SK"/>
        </w:rPr>
        <w:pict>
          <v:shape id="_x0000_i1027" type="#_x0000_t75" style="width:68.25pt;height:78.75pt">
            <v:imagedata r:id="rId7" o:title="cibuľa"/>
          </v:shape>
        </w:pict>
      </w:r>
    </w:p>
    <w:p w:rsidR="005A3888" w:rsidRDefault="005A3888" w:rsidP="00B036E6">
      <w:pPr>
        <w:pStyle w:val="Odsekzoznamu"/>
        <w:ind w:left="1080"/>
        <w:rPr>
          <w:rFonts w:ascii="Comic Sans MS" w:hAnsi="Comic Sans MS"/>
          <w:sz w:val="24"/>
          <w:szCs w:val="24"/>
        </w:rPr>
      </w:pPr>
    </w:p>
    <w:p w:rsidR="005A3888" w:rsidRDefault="00A459EF" w:rsidP="005A3888">
      <w:r>
        <w:pict>
          <v:shape id="_x0000_i1028" type="#_x0000_t75" style="width:64.5pt;height:81pt">
            <v:imagedata r:id="rId8" o:title="ruža"/>
          </v:shape>
        </w:pict>
      </w:r>
      <w:r w:rsidR="005A3888">
        <w:t xml:space="preserve">                  </w:t>
      </w:r>
      <w:r>
        <w:pict>
          <v:shape id="_x0000_i1029" type="#_x0000_t75" style="width:109.5pt;height:97.5pt">
            <v:imagedata r:id="rId9" o:title="koza1"/>
            <o:lock v:ext="edit" cropping="t"/>
          </v:shape>
        </w:pict>
      </w:r>
      <w:r w:rsidR="005A3888">
        <w:t xml:space="preserve"> </w:t>
      </w:r>
      <w:r>
        <w:pict>
          <v:shape id="_x0000_i1030" type="#_x0000_t75" style="width:73.5pt;height:79.5pt">
            <v:imagedata r:id="rId10" o:title="váhy"/>
          </v:shape>
        </w:pict>
      </w:r>
      <w:r w:rsidR="005A3888">
        <w:t xml:space="preserve">                </w:t>
      </w:r>
      <w:r>
        <w:pict>
          <v:shape id="_x0000_i1031" type="#_x0000_t75" style="width:94.5pt;height:90.75pt">
            <v:imagedata r:id="rId11" o:title="jaskyňa"/>
          </v:shape>
        </w:pict>
      </w:r>
    </w:p>
    <w:p w:rsidR="00EE68B0" w:rsidRDefault="00EE68B0" w:rsidP="005A3888"/>
    <w:p w:rsidR="00EE68B0" w:rsidRPr="00EE68B0" w:rsidRDefault="00EE68B0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Slová garáž, sieť,</w:t>
      </w:r>
      <w:r w:rsidR="00FC5A50">
        <w:rPr>
          <w:rFonts w:ascii="Comic Sans MS" w:hAnsi="Comic Sans MS"/>
          <w:sz w:val="24"/>
          <w:szCs w:val="24"/>
        </w:rPr>
        <w:t xml:space="preserve"> tlačiareň, loď, stráž, daj do 2.a 3</w:t>
      </w:r>
      <w:r>
        <w:rPr>
          <w:rFonts w:ascii="Comic Sans MS" w:hAnsi="Comic Sans MS"/>
          <w:sz w:val="24"/>
          <w:szCs w:val="24"/>
        </w:rPr>
        <w:t>.</w:t>
      </w:r>
      <w:r w:rsidR="00FC5A50">
        <w:rPr>
          <w:rFonts w:ascii="Comic Sans MS" w:hAnsi="Comic Sans MS"/>
          <w:sz w:val="24"/>
          <w:szCs w:val="24"/>
        </w:rPr>
        <w:t xml:space="preserve"> pádu jednotného čísla: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07D4" w:rsidTr="00D51743">
        <w:tc>
          <w:tcPr>
            <w:tcW w:w="3070" w:type="dxa"/>
          </w:tcPr>
          <w:p w:rsidR="00F207D4" w:rsidRPr="00D51743" w:rsidRDefault="00F207D4" w:rsidP="005A38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1" w:type="dxa"/>
          </w:tcPr>
          <w:p w:rsidR="00F207D4" w:rsidRPr="00D51743" w:rsidRDefault="00FC5A50" w:rsidP="005A3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2.pád</w:t>
            </w:r>
          </w:p>
        </w:tc>
        <w:tc>
          <w:tcPr>
            <w:tcW w:w="3071" w:type="dxa"/>
          </w:tcPr>
          <w:p w:rsidR="00F207D4" w:rsidRPr="00D51743" w:rsidRDefault="00FC5A50" w:rsidP="005A3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3.pád</w:t>
            </w:r>
          </w:p>
        </w:tc>
      </w:tr>
      <w:tr w:rsidR="00F207D4" w:rsidTr="00D51743">
        <w:tc>
          <w:tcPr>
            <w:tcW w:w="3070" w:type="dxa"/>
          </w:tcPr>
          <w:p w:rsidR="00F207D4" w:rsidRPr="00D51743" w:rsidRDefault="00F207D4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garáž</w:t>
            </w:r>
          </w:p>
        </w:tc>
        <w:tc>
          <w:tcPr>
            <w:tcW w:w="3071" w:type="dxa"/>
          </w:tcPr>
          <w:p w:rsidR="00F207D4" w:rsidRDefault="00F207D4" w:rsidP="005A3888"/>
        </w:tc>
        <w:tc>
          <w:tcPr>
            <w:tcW w:w="3071" w:type="dxa"/>
          </w:tcPr>
          <w:p w:rsidR="00F207D4" w:rsidRDefault="00F207D4" w:rsidP="005A3888"/>
        </w:tc>
      </w:tr>
      <w:tr w:rsidR="00F207D4" w:rsidTr="00D51743">
        <w:tc>
          <w:tcPr>
            <w:tcW w:w="3070" w:type="dxa"/>
          </w:tcPr>
          <w:p w:rsidR="00F207D4" w:rsidRPr="00D51743" w:rsidRDefault="00F207D4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sieť</w:t>
            </w:r>
          </w:p>
        </w:tc>
        <w:tc>
          <w:tcPr>
            <w:tcW w:w="3071" w:type="dxa"/>
          </w:tcPr>
          <w:p w:rsidR="00F207D4" w:rsidRDefault="00F207D4" w:rsidP="005A3888"/>
        </w:tc>
        <w:tc>
          <w:tcPr>
            <w:tcW w:w="3071" w:type="dxa"/>
          </w:tcPr>
          <w:p w:rsidR="00F207D4" w:rsidRDefault="00F207D4" w:rsidP="005A3888"/>
        </w:tc>
      </w:tr>
      <w:tr w:rsidR="00F207D4" w:rsidTr="00D51743">
        <w:tc>
          <w:tcPr>
            <w:tcW w:w="3070" w:type="dxa"/>
          </w:tcPr>
          <w:p w:rsidR="00F207D4" w:rsidRPr="00D51743" w:rsidRDefault="00F207D4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tlačiareň</w:t>
            </w:r>
          </w:p>
        </w:tc>
        <w:tc>
          <w:tcPr>
            <w:tcW w:w="3071" w:type="dxa"/>
          </w:tcPr>
          <w:p w:rsidR="00F207D4" w:rsidRDefault="00F207D4" w:rsidP="005A3888"/>
        </w:tc>
        <w:tc>
          <w:tcPr>
            <w:tcW w:w="3071" w:type="dxa"/>
          </w:tcPr>
          <w:p w:rsidR="00F207D4" w:rsidRDefault="00F207D4" w:rsidP="005A3888"/>
        </w:tc>
      </w:tr>
      <w:tr w:rsidR="00F207D4" w:rsidTr="00D51743">
        <w:tc>
          <w:tcPr>
            <w:tcW w:w="3070" w:type="dxa"/>
          </w:tcPr>
          <w:p w:rsidR="00F207D4" w:rsidRPr="00D51743" w:rsidRDefault="00F207D4" w:rsidP="00D51743">
            <w:pPr>
              <w:tabs>
                <w:tab w:val="left" w:pos="945"/>
              </w:tabs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loď</w:t>
            </w:r>
            <w:r w:rsidRPr="00D51743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3071" w:type="dxa"/>
          </w:tcPr>
          <w:p w:rsidR="00F207D4" w:rsidRDefault="00F207D4" w:rsidP="005A3888"/>
        </w:tc>
        <w:tc>
          <w:tcPr>
            <w:tcW w:w="3071" w:type="dxa"/>
          </w:tcPr>
          <w:p w:rsidR="00F207D4" w:rsidRDefault="00F207D4" w:rsidP="005A3888"/>
        </w:tc>
      </w:tr>
      <w:tr w:rsidR="00F207D4" w:rsidTr="00D51743">
        <w:tc>
          <w:tcPr>
            <w:tcW w:w="3070" w:type="dxa"/>
          </w:tcPr>
          <w:p w:rsidR="00F207D4" w:rsidRPr="00D51743" w:rsidRDefault="00F207D4" w:rsidP="00D51743">
            <w:pPr>
              <w:tabs>
                <w:tab w:val="left" w:pos="945"/>
              </w:tabs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stráž</w:t>
            </w:r>
          </w:p>
        </w:tc>
        <w:tc>
          <w:tcPr>
            <w:tcW w:w="3071" w:type="dxa"/>
          </w:tcPr>
          <w:p w:rsidR="00F207D4" w:rsidRDefault="00F207D4" w:rsidP="005A3888"/>
        </w:tc>
        <w:tc>
          <w:tcPr>
            <w:tcW w:w="3071" w:type="dxa"/>
          </w:tcPr>
          <w:p w:rsidR="00F207D4" w:rsidRDefault="00F207D4" w:rsidP="005A3888"/>
        </w:tc>
      </w:tr>
    </w:tbl>
    <w:p w:rsidR="00F207D4" w:rsidRDefault="00F207D4" w:rsidP="005A3888"/>
    <w:p w:rsidR="00F207D4" w:rsidRDefault="00E251C4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3. Urč číslo, pád a vzor</w:t>
      </w:r>
    </w:p>
    <w:p w:rsidR="00E251C4" w:rsidRDefault="00E251C4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haluzi-</w:t>
      </w:r>
    </w:p>
    <w:p w:rsidR="00E251C4" w:rsidRDefault="00E251C4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 rečiam-</w:t>
      </w:r>
    </w:p>
    <w:p w:rsidR="00E251C4" w:rsidRDefault="00E251C4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 rúk-</w:t>
      </w:r>
    </w:p>
    <w:p w:rsidR="00E251C4" w:rsidRDefault="00E251C4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sestrami-</w:t>
      </w:r>
    </w:p>
    <w:p w:rsidR="00AC3629" w:rsidRDefault="00E251C4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AC3629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ružiach</w:t>
      </w:r>
      <w:r w:rsidR="00AC3629">
        <w:rPr>
          <w:rFonts w:ascii="Comic Sans MS" w:hAnsi="Comic Sans MS"/>
          <w:sz w:val="24"/>
          <w:szCs w:val="24"/>
        </w:rPr>
        <w:t>-</w:t>
      </w:r>
    </w:p>
    <w:p w:rsidR="00E251C4" w:rsidRDefault="00FC5A50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Vytvor 2.pád</w:t>
      </w:r>
      <w:r w:rsidR="00AC3629">
        <w:rPr>
          <w:rFonts w:ascii="Comic Sans MS" w:hAnsi="Comic Sans MS"/>
          <w:sz w:val="24"/>
          <w:szCs w:val="24"/>
        </w:rPr>
        <w:t xml:space="preserve"> množ. čísla od slov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C3629" w:rsidRPr="00D51743" w:rsidTr="00D51743"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06" w:type="dxa"/>
          </w:tcPr>
          <w:p w:rsidR="00AC3629" w:rsidRPr="00D51743" w:rsidRDefault="00FC5A50" w:rsidP="005A38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2.pád</w:t>
            </w:r>
            <w:r w:rsidR="00AC3629" w:rsidRPr="00D51743">
              <w:rPr>
                <w:rFonts w:ascii="Comic Sans MS" w:hAnsi="Comic Sans MS"/>
                <w:sz w:val="24"/>
                <w:szCs w:val="24"/>
              </w:rPr>
              <w:t xml:space="preserve"> množ.čísla</w:t>
            </w:r>
          </w:p>
        </w:tc>
      </w:tr>
      <w:tr w:rsidR="00AC3629" w:rsidRPr="00D51743" w:rsidTr="00D51743"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púšť</w:t>
            </w:r>
          </w:p>
        </w:tc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3629" w:rsidRPr="00D51743" w:rsidTr="00D51743"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manéž</w:t>
            </w:r>
          </w:p>
        </w:tc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3629" w:rsidRPr="00D51743" w:rsidTr="00D51743"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pláž</w:t>
            </w:r>
          </w:p>
        </w:tc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3629" w:rsidRPr="00D51743" w:rsidTr="00D51743"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  <w:r w:rsidRPr="00D51743">
              <w:rPr>
                <w:rFonts w:ascii="Comic Sans MS" w:hAnsi="Comic Sans MS"/>
                <w:sz w:val="24"/>
                <w:szCs w:val="24"/>
              </w:rPr>
              <w:t>báseň</w:t>
            </w:r>
          </w:p>
        </w:tc>
        <w:tc>
          <w:tcPr>
            <w:tcW w:w="4606" w:type="dxa"/>
          </w:tcPr>
          <w:p w:rsidR="00AC3629" w:rsidRPr="00D51743" w:rsidRDefault="00AC3629" w:rsidP="005A38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C3629" w:rsidRPr="00E251C4" w:rsidRDefault="00AC3629" w:rsidP="005A3888">
      <w:pPr>
        <w:rPr>
          <w:rFonts w:ascii="Comic Sans MS" w:hAnsi="Comic Sans MS"/>
          <w:sz w:val="24"/>
          <w:szCs w:val="24"/>
        </w:rPr>
      </w:pPr>
    </w:p>
    <w:p w:rsidR="00EE68B0" w:rsidRDefault="00AC3629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Doplň pádovú príponu.</w:t>
      </w:r>
    </w:p>
    <w:p w:rsidR="00AC3629" w:rsidRDefault="00C92CBA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Cestovali sme do Žilin___ k strýk___ Jož___.  Jeho žene Danic___ sme blahoželali krásn___ kytic___. Urobili sme ju zo zmes___ kvetín. Sú to poslovia jar___. Vyzdobili sme ju mašľ___. Z oslav__ mali všetci radosť. Rozprávali sme sa aj o prírod___, ktorá je stále viac a viac v ohrození.</w:t>
      </w:r>
      <w:r w:rsidR="00D5174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Hovorili sme, že ozón___ dier___ sa stále zväčšujú. Hor___ sa ozýval hlas píl___. </w:t>
      </w:r>
      <w:r w:rsidR="00D51743">
        <w:rPr>
          <w:rFonts w:ascii="Comic Sans MS" w:hAnsi="Comic Sans MS"/>
          <w:sz w:val="24"/>
          <w:szCs w:val="24"/>
        </w:rPr>
        <w:t>Pod strom___ kŕkali žab___. Hus___ a ryb___ plávali v rybníku.</w:t>
      </w:r>
    </w:p>
    <w:p w:rsidR="00D51743" w:rsidRDefault="00D51743" w:rsidP="005A3888">
      <w:pPr>
        <w:rPr>
          <w:rFonts w:ascii="Comic Sans MS" w:hAnsi="Comic Sans MS"/>
          <w:sz w:val="24"/>
          <w:szCs w:val="24"/>
        </w:rPr>
      </w:pPr>
    </w:p>
    <w:p w:rsidR="00D51743" w:rsidRDefault="00D51743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BF5616">
        <w:rPr>
          <w:rFonts w:ascii="Comic Sans MS" w:hAnsi="Comic Sans MS"/>
          <w:sz w:val="24"/>
          <w:szCs w:val="24"/>
        </w:rPr>
        <w:t>Zakrúžkuj možnosť, v ktorej sa všetky slová skloňujú podľa vzoru kosť.</w:t>
      </w:r>
    </w:p>
    <w:p w:rsidR="00BF5616" w:rsidRDefault="00BF5616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a.) reťaz, radosť, zmes</w:t>
      </w:r>
    </w:p>
    <w:p w:rsidR="00BF5616" w:rsidRDefault="00BF5616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b.) hus, radosť, zmes</w:t>
      </w:r>
    </w:p>
    <w:p w:rsidR="00BF5616" w:rsidRPr="00AC3629" w:rsidRDefault="00BF5616" w:rsidP="005A38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c.) pekáreň, radosť, jar</w:t>
      </w:r>
    </w:p>
    <w:p w:rsidR="00EE68B0" w:rsidRPr="005A3888" w:rsidRDefault="00EE68B0" w:rsidP="005A3888"/>
    <w:p w:rsidR="005A3888" w:rsidRDefault="00E069B4" w:rsidP="005A388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Čítanie:</w:t>
      </w:r>
    </w:p>
    <w:p w:rsidR="00E069B4" w:rsidRDefault="00E069B4" w:rsidP="005A3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Otcovo dedičstvo – str.95-99. Čítať s porozumením, vedieť prerozprávať dej.</w:t>
      </w:r>
    </w:p>
    <w:p w:rsidR="00E069B4" w:rsidRDefault="00E069B4" w:rsidP="005A388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Sloh:</w:t>
      </w:r>
    </w:p>
    <w:p w:rsidR="00E069B4" w:rsidRDefault="00A36A7A" w:rsidP="005A3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Doma čakajú na vysvedčenie – rozprávanie podľa osnovy.</w:t>
      </w:r>
    </w:p>
    <w:p w:rsidR="00A36A7A" w:rsidRDefault="00A36A7A" w:rsidP="005A3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Str. 70-71 – napísať vety podľa uvedenej osnovy. Kto má záujem, nakresliť obrázok.</w:t>
      </w:r>
    </w:p>
    <w:p w:rsidR="00A36A7A" w:rsidRDefault="00A36A7A" w:rsidP="005A3888">
      <w:pPr>
        <w:rPr>
          <w:rFonts w:ascii="Times New Roman" w:hAnsi="Times New Roman"/>
          <w:sz w:val="28"/>
          <w:szCs w:val="28"/>
        </w:rPr>
      </w:pPr>
    </w:p>
    <w:p w:rsidR="00A36A7A" w:rsidRDefault="00A36A7A" w:rsidP="005A388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Matematika:</w:t>
      </w:r>
    </w:p>
    <w:p w:rsidR="00A36A7A" w:rsidRDefault="00A36A7A" w:rsidP="00A36A7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Numerácia</w:t>
      </w:r>
      <w:proofErr w:type="spellEnd"/>
      <w:r>
        <w:rPr>
          <w:b/>
          <w:sz w:val="28"/>
          <w:szCs w:val="28"/>
          <w:u w:val="single"/>
        </w:rPr>
        <w:t xml:space="preserve"> do milión</w:t>
      </w:r>
      <w:r>
        <w:rPr>
          <w:b/>
          <w:sz w:val="28"/>
          <w:szCs w:val="28"/>
          <w:u w:val="single"/>
        </w:rPr>
        <w:t xml:space="preserve"> – opakovanie.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</w:p>
    <w:p w:rsidR="00A36A7A" w:rsidRPr="00151CF5" w:rsidRDefault="00A36A7A" w:rsidP="00A36A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151CF5">
        <w:rPr>
          <w:b/>
          <w:sz w:val="28"/>
          <w:szCs w:val="28"/>
          <w:u w:val="single"/>
        </w:rPr>
        <w:t>. Urč  koľkociferné sú tieto čísla:</w:t>
      </w:r>
    </w:p>
    <w:p w:rsidR="00A36A7A" w:rsidRPr="00151CF5" w:rsidRDefault="00A36A7A" w:rsidP="00A36A7A">
      <w:pPr>
        <w:rPr>
          <w:b/>
          <w:sz w:val="28"/>
          <w:szCs w:val="28"/>
          <w:u w:val="single"/>
        </w:rPr>
      </w:pP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987 .......................................................,   4 006.......................................,  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63 532 ........................................................,  9 875 987..........................................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Pr="003550FB" w:rsidRDefault="00A36A7A" w:rsidP="00A36A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3550FB">
        <w:rPr>
          <w:b/>
          <w:sz w:val="28"/>
          <w:szCs w:val="28"/>
          <w:u w:val="single"/>
        </w:rPr>
        <w:t>Z čísel : 784,    23 761,     760 051,     5 980 432,   16 090,     1 905 345.</w:t>
      </w:r>
    </w:p>
    <w:p w:rsidR="00A36A7A" w:rsidRPr="003550FB" w:rsidRDefault="00A36A7A" w:rsidP="00A36A7A">
      <w:pPr>
        <w:rPr>
          <w:b/>
          <w:sz w:val="28"/>
          <w:szCs w:val="28"/>
          <w:u w:val="single"/>
        </w:rPr>
      </w:pP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a/ vypíš päťciferné čísla: _____________________________________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b/vypíš sedemciferné čísla: ___________________________________</w:t>
      </w:r>
    </w:p>
    <w:p w:rsidR="00A36A7A" w:rsidRDefault="00A36A7A" w:rsidP="00A36A7A">
      <w:pPr>
        <w:rPr>
          <w:b/>
          <w:sz w:val="28"/>
          <w:szCs w:val="28"/>
        </w:rPr>
      </w:pPr>
    </w:p>
    <w:p w:rsidR="00A459EF" w:rsidRDefault="00A459EF" w:rsidP="00A36A7A">
      <w:pPr>
        <w:rPr>
          <w:b/>
          <w:sz w:val="28"/>
          <w:szCs w:val="28"/>
        </w:rPr>
      </w:pPr>
    </w:p>
    <w:p w:rsidR="00A459EF" w:rsidRDefault="00A459EF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Napíš štvorciferné číslo, ktoré má na mieste desiatok 6, na mieste stoviek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 a na mieste tisícok číslo 2. 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 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Napíš najmenšie ___________ a najväčšie ____________ trojciferné číslo.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Doplň znamienka: =,&lt;, &gt;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548 678</w:t>
      </w:r>
      <w:r>
        <w:rPr>
          <w:b/>
          <w:sz w:val="28"/>
          <w:szCs w:val="28"/>
        </w:rPr>
        <w:tab/>
        <w:t>862 231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986 542       985 542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652 365</w:t>
      </w:r>
      <w:r>
        <w:rPr>
          <w:b/>
          <w:sz w:val="28"/>
          <w:szCs w:val="28"/>
        </w:rPr>
        <w:tab/>
        <w:t>652 365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635 874</w:t>
      </w:r>
      <w:r>
        <w:rPr>
          <w:b/>
          <w:sz w:val="28"/>
          <w:szCs w:val="28"/>
        </w:rPr>
        <w:tab/>
        <w:t xml:space="preserve">535 874 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875 875</w:t>
      </w:r>
      <w:r>
        <w:rPr>
          <w:b/>
          <w:sz w:val="28"/>
          <w:szCs w:val="28"/>
        </w:rPr>
        <w:tab/>
        <w:t xml:space="preserve">878 875 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234 234</w:t>
      </w:r>
      <w:r>
        <w:rPr>
          <w:b/>
          <w:sz w:val="28"/>
          <w:szCs w:val="28"/>
        </w:rPr>
        <w:tab/>
        <w:t>234 234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841 426</w:t>
      </w:r>
      <w:r>
        <w:rPr>
          <w:b/>
          <w:sz w:val="28"/>
          <w:szCs w:val="28"/>
        </w:rPr>
        <w:tab/>
        <w:t>841 428</w:t>
      </w:r>
    </w:p>
    <w:p w:rsidR="00A36A7A" w:rsidRDefault="00A36A7A" w:rsidP="00A36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651 873</w:t>
      </w:r>
      <w:r>
        <w:rPr>
          <w:b/>
          <w:sz w:val="28"/>
          <w:szCs w:val="28"/>
        </w:rPr>
        <w:tab/>
        <w:t>652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873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Učebnica – Zaokrúhľovanie čísel v obore do milióna – str.86-89.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Opísať si tabuľku na str.87, vypracovať úlohy na daných stranách.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</w:p>
    <w:p w:rsidR="00A36A7A" w:rsidRDefault="00A36A7A" w:rsidP="00A36A7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Biológia: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Živočíchy polí – str. 108-111. Stručne si napísať poznámky – vypísať živočíchov, opísať zajac a bažant. V knihe str.111 určiť stopy, ktorému </w:t>
      </w:r>
      <w:proofErr w:type="spellStart"/>
      <w:r>
        <w:rPr>
          <w:rFonts w:ascii="Times New Roman" w:hAnsi="Times New Roman"/>
          <w:sz w:val="28"/>
          <w:szCs w:val="28"/>
        </w:rPr>
        <w:t>živočíchu</w:t>
      </w:r>
      <w:proofErr w:type="spellEnd"/>
      <w:r>
        <w:rPr>
          <w:rFonts w:ascii="Times New Roman" w:hAnsi="Times New Roman"/>
          <w:sz w:val="28"/>
          <w:szCs w:val="28"/>
        </w:rPr>
        <w:t xml:space="preserve"> patria.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</w:p>
    <w:p w:rsidR="00A459EF" w:rsidRDefault="00A459EF" w:rsidP="00A36A7A">
      <w:pPr>
        <w:rPr>
          <w:rFonts w:ascii="Times New Roman" w:hAnsi="Times New Roman"/>
          <w:sz w:val="28"/>
          <w:szCs w:val="28"/>
        </w:rPr>
      </w:pPr>
    </w:p>
    <w:p w:rsidR="00A36A7A" w:rsidRDefault="00A36A7A" w:rsidP="00A36A7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Geografia: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Írsko – str. 105-107, získať najdôležitejšie informácie o krajine, opísať str.107</w:t>
      </w:r>
      <w:r w:rsidR="00A459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nakresliť vlajku krajiny.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(kto má záujem, ozvite sa mailom, pošlem prezentáciu o Írsku).</w:t>
      </w:r>
    </w:p>
    <w:p w:rsidR="00A36A7A" w:rsidRDefault="00A36A7A" w:rsidP="00A36A7A">
      <w:pPr>
        <w:rPr>
          <w:rFonts w:ascii="Times New Roman" w:hAnsi="Times New Roman"/>
          <w:sz w:val="28"/>
          <w:szCs w:val="28"/>
        </w:rPr>
      </w:pPr>
    </w:p>
    <w:p w:rsidR="00A36A7A" w:rsidRDefault="00A459EF" w:rsidP="00A36A7A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Výtvarná výchova:</w:t>
      </w:r>
    </w:p>
    <w:p w:rsidR="00A459EF" w:rsidRDefault="00A459EF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Ľudový ornament – tanier. Nakresli obrázok.</w:t>
      </w:r>
    </w:p>
    <w:p w:rsidR="00A459EF" w:rsidRDefault="00A459EF" w:rsidP="00A36A7A">
      <w:pPr>
        <w:rPr>
          <w:rFonts w:ascii="Times New Roman" w:hAnsi="Times New Roman"/>
          <w:sz w:val="28"/>
          <w:szCs w:val="28"/>
        </w:rPr>
      </w:pPr>
    </w:p>
    <w:p w:rsidR="00A459EF" w:rsidRPr="00A459EF" w:rsidRDefault="00A459EF" w:rsidP="00A36A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Kto má záujem si spríjemniť čas,  na školskej stránke je odkaz ku Svetovému dňu vody – treba sa aj zabaviť!</w:t>
      </w: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</w:p>
    <w:p w:rsidR="00A36A7A" w:rsidRDefault="00A36A7A" w:rsidP="00A36A7A">
      <w:pPr>
        <w:rPr>
          <w:b/>
          <w:sz w:val="28"/>
          <w:szCs w:val="28"/>
        </w:rPr>
      </w:pPr>
      <w:bookmarkStart w:id="0" w:name="_GoBack"/>
      <w:bookmarkEnd w:id="0"/>
    </w:p>
    <w:p w:rsidR="00A36A7A" w:rsidRDefault="00A36A7A" w:rsidP="00A36A7A">
      <w:pPr>
        <w:rPr>
          <w:b/>
          <w:sz w:val="28"/>
          <w:szCs w:val="28"/>
        </w:rPr>
      </w:pPr>
    </w:p>
    <w:p w:rsidR="00A36A7A" w:rsidRPr="00A36A7A" w:rsidRDefault="00A36A7A" w:rsidP="005A3888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036E6" w:rsidRPr="005A3888" w:rsidRDefault="005A3888" w:rsidP="005A3888">
      <w:pPr>
        <w:tabs>
          <w:tab w:val="left" w:pos="1335"/>
        </w:tabs>
      </w:pPr>
      <w:r>
        <w:tab/>
      </w:r>
    </w:p>
    <w:sectPr w:rsidR="00B036E6" w:rsidRPr="005A3888" w:rsidSect="00947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AC8"/>
    <w:multiLevelType w:val="hybridMultilevel"/>
    <w:tmpl w:val="6F28C438"/>
    <w:lvl w:ilvl="0" w:tplc="855A4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E91550"/>
    <w:multiLevelType w:val="hybridMultilevel"/>
    <w:tmpl w:val="FC7A7E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13898"/>
    <w:multiLevelType w:val="hybridMultilevel"/>
    <w:tmpl w:val="A38A6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E6"/>
    <w:rsid w:val="004E75CA"/>
    <w:rsid w:val="005A3888"/>
    <w:rsid w:val="00947FE7"/>
    <w:rsid w:val="00A36A7A"/>
    <w:rsid w:val="00A459EF"/>
    <w:rsid w:val="00AC3629"/>
    <w:rsid w:val="00B036E6"/>
    <w:rsid w:val="00BF5616"/>
    <w:rsid w:val="00C92CBA"/>
    <w:rsid w:val="00D51743"/>
    <w:rsid w:val="00E069B4"/>
    <w:rsid w:val="00E251C4"/>
    <w:rsid w:val="00EE68B0"/>
    <w:rsid w:val="00F207D4"/>
    <w:rsid w:val="00FC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7E80E72-B005-45E8-91E2-20435DA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7FE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6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0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36E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20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cp:lastModifiedBy>szs-lt05</cp:lastModifiedBy>
  <cp:revision>2</cp:revision>
  <dcterms:created xsi:type="dcterms:W3CDTF">2020-03-23T21:46:00Z</dcterms:created>
  <dcterms:modified xsi:type="dcterms:W3CDTF">2020-03-23T21:46:00Z</dcterms:modified>
</cp:coreProperties>
</file>