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21" w:rsidRDefault="002039DA">
      <w:r>
        <w:t>WOS KL 8B 26.05.2020R</w:t>
      </w:r>
    </w:p>
    <w:p w:rsidR="002039DA" w:rsidRDefault="002039DA">
      <w:r>
        <w:t>TEAMT :DEMOKRACJA ZALETY I SŁABOŚCI</w:t>
      </w:r>
    </w:p>
    <w:p w:rsidR="002039DA" w:rsidRDefault="002039DA">
      <w:hyperlink r:id="rId4" w:history="1">
        <w:r w:rsidRPr="00B902DC">
          <w:rPr>
            <w:rStyle w:val="Hipercze"/>
          </w:rPr>
          <w:t>https://epodreczniki.pl/a/demokracja---zalety-i-slabosci/Doyq2BIJf</w:t>
        </w:r>
      </w:hyperlink>
    </w:p>
    <w:p w:rsidR="002039DA" w:rsidRDefault="007319DC">
      <w:hyperlink r:id="rId5" w:history="1">
        <w:r w:rsidRPr="00B902DC">
          <w:rPr>
            <w:rStyle w:val="Hipercze"/>
          </w:rPr>
          <w:t>https://epodreczniki.pl/a/polska-to-my-demokracja/D1CAp8l26</w:t>
        </w:r>
      </w:hyperlink>
    </w:p>
    <w:p w:rsidR="007319DC" w:rsidRDefault="005B5C5D">
      <w:hyperlink r:id="rId6" w:history="1">
        <w:r w:rsidRPr="00B902DC">
          <w:rPr>
            <w:rStyle w:val="Hipercze"/>
          </w:rPr>
          <w:t>https://epodreczniki.pl/a/panstwo-demokratyczne---system-sprawowania-wladzy/DSV3k</w:t>
        </w:r>
      </w:hyperlink>
    </w:p>
    <w:p w:rsidR="005B5C5D" w:rsidRDefault="003A2F65" w:rsidP="00F03255">
      <w:pPr>
        <w:tabs>
          <w:tab w:val="right" w:pos="9072"/>
        </w:tabs>
      </w:pPr>
      <w:hyperlink r:id="rId7" w:history="1">
        <w:r w:rsidRPr="00B902DC">
          <w:rPr>
            <w:rStyle w:val="Hipercze"/>
          </w:rPr>
          <w:t>https://epodreczniki.pl/a/panstwo-demokratyczne---system-sprawowania-wladzy/DSV3k</w:t>
        </w:r>
      </w:hyperlink>
      <w:r w:rsidR="00F03255">
        <w:tab/>
      </w:r>
    </w:p>
    <w:p w:rsidR="00F03255" w:rsidRDefault="00F03255" w:rsidP="00F03255">
      <w:pPr>
        <w:tabs>
          <w:tab w:val="right" w:pos="9072"/>
        </w:tabs>
      </w:pPr>
      <w:hyperlink r:id="rId8" w:history="1">
        <w:r w:rsidRPr="00B902DC">
          <w:rPr>
            <w:rStyle w:val="Hipercze"/>
          </w:rPr>
          <w:t>https://youtu.be/8yc9SAPQeQY</w:t>
        </w:r>
      </w:hyperlink>
      <w:r>
        <w:t xml:space="preserve"> -obejrzyj film!!!</w:t>
      </w:r>
    </w:p>
    <w:p w:rsidR="00F03255" w:rsidRDefault="00F03255" w:rsidP="00F03255">
      <w:pPr>
        <w:tabs>
          <w:tab w:val="right" w:pos="9072"/>
        </w:tabs>
      </w:pPr>
    </w:p>
    <w:p w:rsidR="00EC7BCE" w:rsidRPr="00EC7BCE" w:rsidRDefault="004171FB" w:rsidP="00EC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C7BCE" w:rsidRPr="00EC7BCE">
        <w:rPr>
          <w:rFonts w:ascii="Times New Roman" w:eastAsia="Times New Roman" w:hAnsi="Times New Roman" w:cs="Times New Roman"/>
          <w:sz w:val="24"/>
          <w:szCs w:val="24"/>
          <w:lang w:eastAsia="pl-PL"/>
        </w:rPr>
        <w:t>emokracja nie jest ustrojem idealnym, ma wiele zalet, ale nie brakuje także wad, jak w każdej innej formie rządów. Warto przyjrzeć się lepiej zarówno wadom, jak i zaletom, by móc wyrobić sobie własny pogląd na jej temat.</w:t>
      </w:r>
    </w:p>
    <w:p w:rsidR="00EC7BCE" w:rsidRPr="00EC7BCE" w:rsidRDefault="00EC7BCE" w:rsidP="00EC7B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C7BC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Demokracja - zalety</w:t>
      </w:r>
    </w:p>
    <w:p w:rsidR="009D20D5" w:rsidRPr="009D20D5" w:rsidRDefault="00EC7BCE" w:rsidP="009D2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Niewątpliwą zaletą demokracji jest możliwość </w:t>
      </w:r>
      <w:r w:rsidRPr="00EC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wpływania obywateli na funkcjonowanie państwa</w:t>
      </w:r>
      <w:r w:rsidRPr="00EC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zapisana w konstytucji </w:t>
      </w:r>
      <w:r w:rsidRPr="00EC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wolność słowa, wyznania, tolerancja, prawo wyboru</w:t>
      </w:r>
      <w:r w:rsidRPr="00EC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możliwość odwołania się od krzywdzących zdaniem danej osoby decyzji, wolność zrzeszania się. Dostęp do informacji o działalności organów państwowych i samorządowych. Zapewnia porządek i ustala prawa, które usprawniają funkcjonowanie państwa, gwarantuje </w:t>
      </w:r>
      <w:r w:rsidRPr="00EC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ochronę życia, nietykalność i wolność osobistą</w:t>
      </w:r>
      <w:r w:rsidRPr="00EC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naruszenie prawa jest możliwość do sprawiedliwego i jawnego procesu) i zasadę równości wobec prawa. Umożliwia swobodne przemieszczanie się i wybór miejsca zamieszkania, łatwy dostęp do dóbr, służby zdrowia, edukacji. Ponadto funkcjonuje </w:t>
      </w:r>
      <w:r w:rsidRPr="00EC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wolny rynek</w:t>
      </w:r>
      <w:r w:rsidRPr="00EC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 wiele innych praw, które ułatwiają życie, każdemu obywatelowi, m.in.: prawo do prywatności, swobodnego komunikowania się i wyrażania swoich poglądów, prawo do własności i dziedziczenia, prawa wyborcze, prawo swobodnego wyboru </w:t>
      </w:r>
      <w:r w:rsidR="009D20D5">
        <w:t>zawodu i miejsca pracy , prawo do nauki i bezpłatnego uczenia się w szkołach publicznych.</w:t>
      </w:r>
    </w:p>
    <w:p w:rsidR="009D20D5" w:rsidRDefault="009D20D5" w:rsidP="009D20D5">
      <w:pPr>
        <w:pStyle w:val="Nagwek2"/>
      </w:pPr>
      <w:r>
        <w:t>Demokracja - wady</w:t>
      </w:r>
    </w:p>
    <w:p w:rsidR="009D20D5" w:rsidRDefault="009D20D5" w:rsidP="009D20D5">
      <w:pPr>
        <w:pStyle w:val="NormalnyWeb"/>
      </w:pPr>
      <w:r>
        <w:t>Podstawowymi wadami tego ustroju są:</w:t>
      </w:r>
    </w:p>
    <w:p w:rsidR="009D20D5" w:rsidRDefault="009D20D5" w:rsidP="009D20D5">
      <w:pPr>
        <w:pStyle w:val="NormalnyWeb"/>
      </w:pPr>
      <w:r>
        <w:t>- powolność działania władzy,</w:t>
      </w:r>
      <w:r>
        <w:br/>
        <w:t>- korupcja, która depcze zasady sprawiedliwości, katastrofalnie wpływa na skuteczność władzy,</w:t>
      </w:r>
      <w:r>
        <w:br/>
        <w:t>- brak stabilności rządu wynikający z wielości partii,</w:t>
      </w:r>
      <w:r>
        <w:br/>
        <w:t>- konflikty między siłami politycznymi oraz ich zwolennikami, prowadzące do destabilizacji kraju,</w:t>
      </w:r>
      <w:r>
        <w:br/>
        <w:t>- dawanie obywatelom wolności i praw, ale nie zapewnianie im środków, aby z nich skorzystać,</w:t>
      </w:r>
      <w:r>
        <w:br/>
        <w:t>- obowiązek podporządkowania się mniejszości,</w:t>
      </w:r>
      <w:r>
        <w:br/>
        <w:t>- bardzo duża nierówność materialna,</w:t>
      </w:r>
      <w:r>
        <w:br/>
      </w:r>
      <w:r>
        <w:lastRenderedPageBreak/>
        <w:t>- brak sankcji w przypadku niespełnienia obietnic wyborczych, nieponoszenia odpowiedzialności,</w:t>
      </w:r>
      <w:r>
        <w:br/>
        <w:t>- bezrobocie,</w:t>
      </w:r>
      <w:r>
        <w:br/>
        <w:t>- znieczulica i bierność,</w:t>
      </w:r>
      <w:r>
        <w:br/>
        <w:t xml:space="preserve">- manipulacja </w:t>
      </w:r>
      <w:proofErr w:type="spellStart"/>
      <w:r>
        <w:t>mediam</w:t>
      </w:r>
      <w:proofErr w:type="spellEnd"/>
    </w:p>
    <w:p w:rsidR="003A2F65" w:rsidRDefault="003A2F65"/>
    <w:sectPr w:rsidR="003A2F65" w:rsidSect="00B40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2039DA"/>
    <w:rsid w:val="002039DA"/>
    <w:rsid w:val="003A2F65"/>
    <w:rsid w:val="004171FB"/>
    <w:rsid w:val="005B5C5D"/>
    <w:rsid w:val="007319DC"/>
    <w:rsid w:val="00930B5F"/>
    <w:rsid w:val="009D20D5"/>
    <w:rsid w:val="00B40921"/>
    <w:rsid w:val="00EC7BCE"/>
    <w:rsid w:val="00F0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921"/>
  </w:style>
  <w:style w:type="paragraph" w:styleId="Nagwek1">
    <w:name w:val="heading 1"/>
    <w:basedOn w:val="Normalny"/>
    <w:next w:val="Normalny"/>
    <w:link w:val="Nagwek1Znak"/>
    <w:uiPriority w:val="9"/>
    <w:qFormat/>
    <w:rsid w:val="009D2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EC7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39D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C7B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7BC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D2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yc9SAPQeQ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panstwo-demokratyczne---system-sprawowania-wladzy/DSV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panstwo-demokratyczne---system-sprawowania-wladzy/DSV3k" TargetMode="External"/><Relationship Id="rId5" Type="http://schemas.openxmlformats.org/officeDocument/2006/relationships/hyperlink" Target="https://epodreczniki.pl/a/polska-to-my-demokracja/D1CAp8l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demokracja---zalety-i-slabosci/Doyq2BIJ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2360</Characters>
  <Application>Microsoft Office Word</Application>
  <DocSecurity>0</DocSecurity>
  <Lines>19</Lines>
  <Paragraphs>5</Paragraphs>
  <ScaleCrop>false</ScaleCrop>
  <Company>HP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2020-05-26T09:24:00Z</dcterms:created>
  <dcterms:modified xsi:type="dcterms:W3CDTF">2020-05-26T09:40:00Z</dcterms:modified>
</cp:coreProperties>
</file>