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 w:rsidP="00EE4813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ind w:left="4956" w:firstLine="708"/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 individuálny študijný plán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9F6BCE">
      <w:pPr>
        <w:spacing w:line="720" w:lineRule="auto"/>
        <w:ind w:firstLine="708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Žiadam o</w:t>
      </w:r>
      <w:r w:rsidR="00F44BE1" w:rsidRPr="009F6BCE">
        <w:rPr>
          <w:rFonts w:ascii="Calibri" w:hAnsi="Calibri"/>
          <w:sz w:val="22"/>
          <w:szCs w:val="22"/>
        </w:rPr>
        <w:t xml:space="preserve">  individuálny študijný plán </w:t>
      </w:r>
      <w:r w:rsidR="009109F7" w:rsidRPr="009F6BCE">
        <w:rPr>
          <w:rFonts w:ascii="Calibri" w:hAnsi="Calibri"/>
          <w:sz w:val="22"/>
          <w:szCs w:val="22"/>
        </w:rPr>
        <w:t xml:space="preserve">pre </w:t>
      </w:r>
      <w:r w:rsidRPr="009F6BCE">
        <w:rPr>
          <w:rFonts w:ascii="Calibri" w:hAnsi="Calibri"/>
          <w:sz w:val="22"/>
          <w:szCs w:val="22"/>
        </w:rPr>
        <w:t xml:space="preserve"> svoj</w:t>
      </w:r>
      <w:r w:rsidR="009F6BCE">
        <w:rPr>
          <w:rFonts w:ascii="Calibri" w:hAnsi="Calibri"/>
          <w:sz w:val="22"/>
          <w:szCs w:val="22"/>
        </w:rPr>
        <w:t>e dieťa</w:t>
      </w:r>
      <w:r w:rsidR="002B219B">
        <w:rPr>
          <w:rFonts w:ascii="Calibri" w:hAnsi="Calibri"/>
          <w:sz w:val="22"/>
          <w:szCs w:val="22"/>
        </w:rPr>
        <w:t xml:space="preserve"> od dňa ........................................ 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Trieda:  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  <w:t>Školský rok: ...............................................................................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697CB6" w:rsidRPr="009F6BCE" w:rsidRDefault="00697CB6" w:rsidP="005C46C4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 pozdravom</w:t>
      </w: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Pr="009F6BCE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B818B0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233E5B"/>
    <w:rsid w:val="002B219B"/>
    <w:rsid w:val="0037703C"/>
    <w:rsid w:val="003B43C8"/>
    <w:rsid w:val="005152F4"/>
    <w:rsid w:val="005C46C4"/>
    <w:rsid w:val="00697CB6"/>
    <w:rsid w:val="007303F4"/>
    <w:rsid w:val="0073313E"/>
    <w:rsid w:val="0078468A"/>
    <w:rsid w:val="00832794"/>
    <w:rsid w:val="008A19F4"/>
    <w:rsid w:val="009109F7"/>
    <w:rsid w:val="00973659"/>
    <w:rsid w:val="009940E4"/>
    <w:rsid w:val="009F6BCE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lenovo_ntb</cp:lastModifiedBy>
  <cp:revision>8</cp:revision>
  <cp:lastPrinted>2006-10-13T10:17:00Z</cp:lastPrinted>
  <dcterms:created xsi:type="dcterms:W3CDTF">2019-08-22T11:55:00Z</dcterms:created>
  <dcterms:modified xsi:type="dcterms:W3CDTF">2019-08-28T20:35:00Z</dcterms:modified>
</cp:coreProperties>
</file>